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C3" w:rsidRDefault="00595BC3" w:rsidP="00595B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Powiatowe Centrum </w:t>
      </w:r>
    </w:p>
    <w:p w:rsidR="00595BC3" w:rsidRDefault="00595BC3" w:rsidP="00595B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Pomocy Rodzinie </w:t>
      </w:r>
    </w:p>
    <w:p w:rsidR="00595BC3" w:rsidRDefault="00595BC3" w:rsidP="00595B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Ul. Sienkiewicza 17</w:t>
      </w:r>
    </w:p>
    <w:p w:rsidR="00595BC3" w:rsidRDefault="00595BC3" w:rsidP="00595B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27-500 Opatów</w:t>
      </w:r>
    </w:p>
    <w:p w:rsidR="00595BC3" w:rsidRDefault="00595BC3" w:rsidP="00595BC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Tel.15-8684 409 </w:t>
      </w:r>
    </w:p>
    <w:p w:rsidR="00595BC3" w:rsidRDefault="00595BC3" w:rsidP="00595BC3">
      <w:pPr>
        <w:spacing w:after="0"/>
        <w:jc w:val="right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>
        <w:rPr>
          <w:i/>
          <w:sz w:val="16"/>
          <w:szCs w:val="16"/>
        </w:rPr>
        <w:t>…………………………………………………………………………………</w:t>
      </w:r>
    </w:p>
    <w:p w:rsidR="00595BC3" w:rsidRDefault="00595BC3" w:rsidP="00595BC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Data wpływu kompletnego wniosku (dzień ,miesiąc, rok)</w:t>
      </w:r>
    </w:p>
    <w:p w:rsidR="00595BC3" w:rsidRDefault="00595BC3" w:rsidP="00595BC3">
      <w:pPr>
        <w:spacing w:after="0"/>
        <w:jc w:val="right"/>
        <w:rPr>
          <w:i/>
          <w:sz w:val="16"/>
          <w:szCs w:val="16"/>
        </w:rPr>
      </w:pPr>
    </w:p>
    <w:p w:rsidR="00595BC3" w:rsidRDefault="00595BC3" w:rsidP="00595BC3">
      <w:pPr>
        <w:spacing w:after="0"/>
        <w:jc w:val="center"/>
        <w:rPr>
          <w:rFonts w:ascii="Cooper Black" w:hAnsi="Cooper Black"/>
          <w:i/>
          <w:sz w:val="32"/>
          <w:szCs w:val="32"/>
        </w:rPr>
      </w:pPr>
      <w:r>
        <w:rPr>
          <w:rFonts w:ascii="Cooper Black" w:hAnsi="Cooper Black"/>
          <w:i/>
          <w:sz w:val="32"/>
          <w:szCs w:val="32"/>
        </w:rPr>
        <w:t>W N I O S E K</w:t>
      </w:r>
    </w:p>
    <w:p w:rsidR="00595BC3" w:rsidRDefault="00595BC3" w:rsidP="00595BC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O dofinansowanie ze środków Państwowego Funduszu Rehabilitacji Osób Niepełnosprawnych likwidacji barier architektonicznych w komunikowaniu się i technicznych w miejscu zamieszkania osoby niepełnosprawnej</w:t>
      </w:r>
    </w:p>
    <w:p w:rsidR="00595BC3" w:rsidRDefault="00595BC3" w:rsidP="00595BC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 . Dane dotyczące Wnioskodawcy </w:t>
      </w:r>
      <w:r>
        <w:rPr>
          <w:rFonts w:ascii="Times New Roman" w:hAnsi="Times New Roman" w:cs="Times New Roman"/>
          <w:b/>
          <w:i/>
          <w:sz w:val="20"/>
          <w:szCs w:val="20"/>
        </w:rPr>
        <w:t>(proszę wpisać drukowanymi literami)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…………………………………………...................</w:t>
      </w:r>
      <w:r>
        <w:rPr>
          <w:rFonts w:ascii="Times New Roman" w:hAnsi="Times New Roman" w:cs="Times New Roman"/>
          <w:i/>
          <w:sz w:val="24"/>
          <w:szCs w:val="24"/>
        </w:rPr>
        <w:t>syn/córka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sz w:val="16"/>
          <w:szCs w:val="16"/>
        </w:rPr>
        <w:t>Imie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(imiona) i nazwisko                                                                                                                    imię ojca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Seria…</w:t>
      </w:r>
      <w:r>
        <w:rPr>
          <w:rFonts w:ascii="Times New Roman" w:hAnsi="Times New Roman" w:cs="Times New Roman"/>
          <w:i/>
          <w:sz w:val="28"/>
          <w:szCs w:val="28"/>
        </w:rPr>
        <w:t>…….nr…………………</w:t>
      </w:r>
      <w:r>
        <w:rPr>
          <w:rFonts w:ascii="Times New Roman" w:hAnsi="Times New Roman" w:cs="Times New Roman"/>
          <w:i/>
          <w:sz w:val="24"/>
          <w:szCs w:val="24"/>
        </w:rPr>
        <w:t>wydany w dniu</w:t>
      </w:r>
      <w:r>
        <w:rPr>
          <w:rFonts w:ascii="Times New Roman" w:hAnsi="Times New Roman" w:cs="Times New Roman"/>
          <w:i/>
          <w:sz w:val="28"/>
          <w:szCs w:val="28"/>
        </w:rPr>
        <w:t>……….</w:t>
      </w:r>
      <w:r>
        <w:rPr>
          <w:rFonts w:ascii="Times New Roman" w:hAnsi="Times New Roman" w:cs="Times New Roman"/>
          <w:i/>
          <w:sz w:val="24"/>
          <w:szCs w:val="24"/>
        </w:rPr>
        <w:t>przez</w:t>
      </w:r>
      <w:r>
        <w:rPr>
          <w:rFonts w:ascii="Times New Roman" w:hAnsi="Times New Roman" w:cs="Times New Roman"/>
          <w:i/>
          <w:sz w:val="28"/>
          <w:szCs w:val="28"/>
        </w:rPr>
        <w:t>…………………….…..…….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Dowód osobisty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Nr PESEL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i/>
          <w:sz w:val="24"/>
          <w:szCs w:val="24"/>
        </w:rPr>
        <w:t>nr NIP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……………………………..……….……..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Miejscowość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………………………………ulica…………………………..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nr.domu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……lokalu….…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Kodpocztowy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…………………..poczta………………………powiat …………………….……….……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Województwo……………………………… nr Tel/fax (z kier.)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……………………….……………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Nr fax………………………………………..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e-mail ………………………………………….…..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Przedstawiciel ustawowy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(dla małoletniego Wnioskodawcy),opiekun prawny lub pełnomocnik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…………………………………………...................</w:t>
      </w:r>
      <w:r>
        <w:rPr>
          <w:rFonts w:ascii="Times New Roman" w:hAnsi="Times New Roman" w:cs="Times New Roman"/>
          <w:i/>
          <w:sz w:val="24"/>
          <w:szCs w:val="24"/>
        </w:rPr>
        <w:t>syn/córka</w:t>
      </w:r>
      <w:r>
        <w:rPr>
          <w:rFonts w:ascii="Times New Roman" w:hAnsi="Times New Roman" w:cs="Times New Roman"/>
          <w:i/>
          <w:sz w:val="28"/>
          <w:szCs w:val="28"/>
        </w:rPr>
        <w:t>…………………….………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sz w:val="16"/>
          <w:szCs w:val="16"/>
        </w:rPr>
        <w:t>Imie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(imiona) i nazwisko                                                                                                                    imię ojca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Seria…</w:t>
      </w:r>
      <w:r>
        <w:rPr>
          <w:rFonts w:ascii="Times New Roman" w:hAnsi="Times New Roman" w:cs="Times New Roman"/>
          <w:i/>
          <w:sz w:val="28"/>
          <w:szCs w:val="28"/>
        </w:rPr>
        <w:t xml:space="preserve">…….nr……………… </w:t>
      </w:r>
      <w:r>
        <w:rPr>
          <w:rFonts w:ascii="Times New Roman" w:hAnsi="Times New Roman" w:cs="Times New Roman"/>
          <w:i/>
          <w:sz w:val="24"/>
          <w:szCs w:val="24"/>
        </w:rPr>
        <w:t>wydany w dniu</w:t>
      </w:r>
      <w:r>
        <w:rPr>
          <w:rFonts w:ascii="Times New Roman" w:hAnsi="Times New Roman" w:cs="Times New Roman"/>
          <w:i/>
          <w:sz w:val="28"/>
          <w:szCs w:val="28"/>
        </w:rPr>
        <w:t>……….</w:t>
      </w:r>
      <w:r>
        <w:rPr>
          <w:rFonts w:ascii="Times New Roman" w:hAnsi="Times New Roman" w:cs="Times New Roman"/>
          <w:i/>
          <w:sz w:val="24"/>
          <w:szCs w:val="24"/>
        </w:rPr>
        <w:t>przez</w:t>
      </w:r>
      <w:r>
        <w:rPr>
          <w:rFonts w:ascii="Times New Roman" w:hAnsi="Times New Roman" w:cs="Times New Roman"/>
          <w:i/>
          <w:sz w:val="28"/>
          <w:szCs w:val="28"/>
        </w:rPr>
        <w:t>………………….……..…….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Dowód osobisty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Nr PESEL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i/>
          <w:sz w:val="24"/>
          <w:szCs w:val="24"/>
        </w:rPr>
        <w:t>nr NIP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……………………………..………….…..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Miejscowość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………………………………ulica…………………………..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nr.domu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……lokalu..…..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Kod pocztowy…………………..poczta………………………powiat ……………………………….…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Województwo …………………………………… nr Tel/fax (z kier.) ………………………….……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Ustawowy opiekun/pełnomocnik…………………………………………………………………….…..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(Postanowieniem Sądu Rejonowego z dn.…………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syg.akt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/na mocy pełnomocnictwa potwierdzonego przez Notariusza ………………..z dnia …………….. repet. nr. 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3"/>
        <w:gridCol w:w="4655"/>
      </w:tblGrid>
      <w:tr w:rsidR="00595BC3" w:rsidTr="00595BC3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NAZWA  BANKU</w:t>
            </w: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    RACHUNKU   BANKOWEGO</w:t>
            </w:r>
          </w:p>
        </w:tc>
      </w:tr>
      <w:tr w:rsidR="00595BC3" w:rsidTr="00595BC3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5BC3" w:rsidRDefault="00595BC3" w:rsidP="00595B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A. Stopień niepełnosprawności.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95BC3" w:rsidTr="00595BC3"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011170">
            <w:pPr>
              <w:pStyle w:val="Akapitzlist"/>
              <w:tabs>
                <w:tab w:val="center" w:pos="485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pict>
                <v:rect id="_x0000_s1030" style="position:absolute;left:0;text-align:left;margin-left:220.4pt;margin-top:6.8pt;width:14.15pt;height:14.15pt;z-index:251648512"/>
              </w:pict>
            </w:r>
            <w:r>
              <w:pict>
                <v:rect id="_x0000_s1034" style="position:absolute;left:0;text-align:left;margin-left:365.8pt;margin-top:11.3pt;width:14.15pt;height:14.15pt;z-index:251649536"/>
              </w:pict>
            </w:r>
            <w:r>
              <w:pict>
                <v:rect id="_x0000_s1028" style="position:absolute;left:0;text-align:left;margin-left:-.6pt;margin-top:11.3pt;width:14.15pt;height:14.15pt;z-index:251650560"/>
              </w:pict>
            </w:r>
            <w:r w:rsidR="00595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                             </w:t>
            </w:r>
          </w:p>
          <w:p w:rsidR="00595BC3" w:rsidRDefault="00595BC3">
            <w:pPr>
              <w:pStyle w:val="Akapitzlist"/>
              <w:tabs>
                <w:tab w:val="center" w:pos="5207"/>
              </w:tabs>
              <w:ind w:left="0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Całkowita niezdolność do pracy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           znaczny stopień /                   I grupa inwalidzka</w:t>
            </w:r>
          </w:p>
          <w:p w:rsidR="00595BC3" w:rsidRDefault="00595BC3">
            <w:pPr>
              <w:pStyle w:val="Akapitzlist"/>
              <w:tabs>
                <w:tab w:val="center" w:pos="5207"/>
              </w:tabs>
              <w:ind w:left="0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do samodzielnej egzystencji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                zasiłek pielęgnacyjny</w:t>
            </w:r>
          </w:p>
          <w:p w:rsidR="00595BC3" w:rsidRDefault="00011170">
            <w:pPr>
              <w:pStyle w:val="Akapitzlist"/>
              <w:tabs>
                <w:tab w:val="center" w:pos="5207"/>
              </w:tabs>
              <w:ind w:left="0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pict>
                <v:rect id="_x0000_s1040" style="position:absolute;left:0;text-align:left;margin-left:-.6pt;margin-top:8.75pt;width:14.15pt;height:14.15pt;z-index:251651584"/>
              </w:pict>
            </w:r>
            <w:r>
              <w:pict>
                <v:rect id="_x0000_s1031" style="position:absolute;left:0;text-align:left;margin-left:220.4pt;margin-top:1.6pt;width:14.15pt;height:14.15pt;z-index:251652608"/>
              </w:pict>
            </w:r>
            <w:r>
              <w:pict>
                <v:rect id="_x0000_s1035" style="position:absolute;left:0;text-align:left;margin-left:365.8pt;margin-top:1.6pt;width:14.15pt;height:14.15pt;z-index:251653632"/>
              </w:pict>
            </w:r>
            <w:r w:rsidR="00595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</w:t>
            </w:r>
            <w:r w:rsidR="00595BC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               umiarkowany stopień           II grupa inwalidzka</w:t>
            </w:r>
          </w:p>
          <w:p w:rsidR="00595BC3" w:rsidRDefault="00595BC3">
            <w:pPr>
              <w:pStyle w:val="Akapitzlist"/>
              <w:tabs>
                <w:tab w:val="center" w:pos="5207"/>
              </w:tabs>
              <w:ind w:left="0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całkowita niezdolność do pracy</w:t>
            </w:r>
          </w:p>
          <w:p w:rsidR="00595BC3" w:rsidRDefault="0001117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755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pict>
                <v:rect id="_x0000_s1032" style="position:absolute;left:0;text-align:left;margin-left:220.4pt;margin-top:9.1pt;width:14.15pt;height:14.15pt;z-index:251654656"/>
              </w:pict>
            </w:r>
            <w:r>
              <w:pict>
                <v:rect id="_x0000_s1036" style="position:absolute;left:0;text-align:left;margin-left:365.8pt;margin-top:9.1pt;width:14.15pt;height:14.15pt;z-index:251655680"/>
              </w:pict>
            </w:r>
            <w:r w:rsidR="00595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="00595BC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</w:t>
            </w:r>
            <w:r w:rsidR="00595BC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</w:p>
          <w:p w:rsidR="00595BC3" w:rsidRDefault="0001117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5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pict>
                <v:rect id="_x0000_s1033" style="position:absolute;left:0;text-align:left;margin-left:-.6pt;margin-top:-.4pt;width:14.15pt;height:14.15pt;z-index:251656704"/>
              </w:pict>
            </w:r>
            <w:r w:rsidR="00595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595BC3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="00595BC3">
              <w:rPr>
                <w:rFonts w:ascii="Times New Roman" w:hAnsi="Times New Roman" w:cs="Times New Roman"/>
                <w:i/>
                <w:sz w:val="24"/>
                <w:szCs w:val="24"/>
              </w:rPr>
              <w:t>ęściowa niezdolność do pracy                    lekki    stopień                       III grupa inwalidzka</w:t>
            </w:r>
          </w:p>
          <w:p w:rsidR="00595BC3" w:rsidRDefault="00595BC3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5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5BC3" w:rsidRDefault="00595BC3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53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Ww. dokument ważny jest:</w:t>
            </w:r>
          </w:p>
          <w:p w:rsidR="00595BC3" w:rsidRDefault="00011170">
            <w:pPr>
              <w:pStyle w:val="Akapitzlist"/>
              <w:tabs>
                <w:tab w:val="left" w:pos="4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5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pict>
                <v:rect id="_x0000_s1037" style="position:absolute;left:0;text-align:left;margin-left:95.15pt;margin-top:10.05pt;width:14.15pt;height:14.15pt;z-index:251657728"/>
              </w:pict>
            </w:r>
            <w:r>
              <w:pict>
                <v:rect id="_x0000_s1029" style="position:absolute;left:0;text-align:left;margin-left:-.6pt;margin-top:12.2pt;width:14.15pt;height:14.15pt;z-index:251658752"/>
              </w:pict>
            </w:r>
            <w:r w:rsidR="00595BC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595BC3" w:rsidRDefault="00595BC3">
            <w:pPr>
              <w:pStyle w:val="Akapitzlist"/>
              <w:tabs>
                <w:tab w:val="left" w:pos="4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5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Bezterminowo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okresowo do ........... ……..……    ………………..</w:t>
            </w:r>
          </w:p>
          <w:p w:rsidR="00595BC3" w:rsidRDefault="00595BC3">
            <w:pPr>
              <w:pStyle w:val="Akapitzlist"/>
              <w:tabs>
                <w:tab w:val="left" w:pos="4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5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95BC3" w:rsidRDefault="00011170">
            <w:pPr>
              <w:pStyle w:val="Akapitzlist"/>
              <w:tabs>
                <w:tab w:val="left" w:pos="4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5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pict>
                <v:rect id="_x0000_s1039" style="position:absolute;left:0;text-align:left;margin-left:234.55pt;margin-top:-.9pt;width:14.15pt;height:14.15pt;z-index:251659776"/>
              </w:pict>
            </w:r>
            <w:r>
              <w:pict>
                <v:rect id="_x0000_s1038" style="position:absolute;left:0;text-align:left;margin-left:140.05pt;margin-top:-.9pt;width:14.15pt;height:14.15pt;z-index:251660800"/>
              </w:pict>
            </w:r>
            <w:r w:rsidR="00595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Niepełnosprawność istnieje:         od urodzenia          od roku ………………….                 </w:t>
            </w:r>
          </w:p>
          <w:p w:rsidR="00595BC3" w:rsidRDefault="00595BC3">
            <w:pPr>
              <w:pStyle w:val="Akapitzlist"/>
              <w:tabs>
                <w:tab w:val="left" w:pos="786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595BC3" w:rsidTr="00595BC3"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5BC3" w:rsidRDefault="00595B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niepełnosprawności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………………..  ………………………………………</w:t>
            </w:r>
          </w:p>
          <w:p w:rsidR="00595BC3" w:rsidRDefault="00595B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Przyczyny niepełnosprawności wynikające z orzeczenia (proszę zaznaczyć właściwy kod/symbol)o ile dotyczy</w:t>
            </w:r>
          </w:p>
        </w:tc>
      </w:tr>
    </w:tbl>
    <w:p w:rsidR="00595BC3" w:rsidRP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595BC3">
        <w:rPr>
          <w:rFonts w:ascii="Times New Roman" w:hAnsi="Times New Roman" w:cs="Times New Roman"/>
          <w:b/>
          <w:i/>
          <w:sz w:val="24"/>
          <w:szCs w:val="24"/>
        </w:rPr>
        <w:t xml:space="preserve"> Dane informacyjne o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244"/>
        <w:gridCol w:w="1097"/>
        <w:gridCol w:w="3799"/>
        <w:gridCol w:w="1749"/>
      </w:tblGrid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WYKSZTAŁCENIE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Zaznacz</w:t>
            </w: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właściwe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RODZAJ ŹRÓDŁA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UTRZYMANIA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Zaznacz</w:t>
            </w: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właściwe</w:t>
            </w: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1.Niepełne podstawowe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1.Wynagrodzenie za pracę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2.Podstawowe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2.Przychody z działalności gospodarczej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3.Zawodowe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3.Renta stała/ emerytura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4.Średnie ogólnokształcące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4.Renta okresowa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5.Średnie zawodowe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5.Renta szkoleniowa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6.Policealne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 Zasiłek dla bezrobotnych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7.Wyższe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7.Zasiłek Socjalny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8.Wyższe ze stopniem naukowym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8.Stypendium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9.Obecnie wnioskodawca pobiera</w:t>
            </w:r>
          </w:p>
          <w:p w:rsidR="00595BC3" w:rsidRDefault="00595B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Naukę w ……………………………</w:t>
            </w:r>
          </w:p>
          <w:p w:rsidR="00595BC3" w:rsidRDefault="00595B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9.Alimenty/inne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III.A. Sytuacja mieszkaniowa-warunki mieszkaniowe </w:t>
      </w:r>
      <w:r>
        <w:rPr>
          <w:rFonts w:ascii="Times New Roman" w:hAnsi="Times New Roman" w:cs="Times New Roman"/>
          <w:i/>
          <w:sz w:val="24"/>
          <w:szCs w:val="24"/>
        </w:rPr>
        <w:t>(Wypełnia pracownik Centrum)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625"/>
        <w:gridCol w:w="1264"/>
      </w:tblGrid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1.Źle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2.Przecietnie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3.Dobrze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4.Bardzo dobrze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III.B. Sytuacja mieszkaniowa –opis budynku mieszkania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1.dom jednorodzinny, wielorodzinny prywatny, komunalny, spółdzielczy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inne …………………………………………………………………………………………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3.Budynek parterowy, piętrowy, mieszkania na ………………(proszę podać kondygnację)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4.Przybliżony wiek budynku lub rok budowy …………………………………………..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5.Opis mieszkania: pokoje…..(podać liczbę), z kuchnią, bez kuchni, z łazienką ,bez łazienki,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Łazienka wyposażona w : wannę, brodzik, kabinę prysznicową: umywalkę.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7.W mieszkaniu jest instalacja wody zimnej, ciepłej, kanalizacja, centralne ogrzewanie, prąd, gaz.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8.Inne informacje o warunkach mieszkaniowych………………………………………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III. C. Sytuacja mieszkaniowa – zamieszkuje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625"/>
        <w:gridCol w:w="1264"/>
      </w:tblGrid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1.Samotnie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2.Z rodziną 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3.Z osobami nie spokrewnionymi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IV. A. Osoby pozostające we wspólnym gospodarstwie domowym z Wnioskodawcą ( w tym osoby niepełnosprawne )</w:t>
      </w:r>
    </w:p>
    <w:tbl>
      <w:tblPr>
        <w:tblStyle w:val="Tabela-Siatka"/>
        <w:tblW w:w="9885" w:type="dxa"/>
        <w:tblLayout w:type="fixed"/>
        <w:tblLook w:val="04A0" w:firstRow="1" w:lastRow="0" w:firstColumn="1" w:lastColumn="0" w:noHBand="0" w:noVBand="1"/>
      </w:tblPr>
      <w:tblGrid>
        <w:gridCol w:w="4927"/>
        <w:gridCol w:w="1558"/>
        <w:gridCol w:w="1558"/>
        <w:gridCol w:w="1842"/>
      </w:tblGrid>
      <w:tr w:rsidR="00595BC3" w:rsidTr="00595BC3">
        <w:trPr>
          <w:trHeight w:val="495"/>
        </w:trPr>
        <w:tc>
          <w:tcPr>
            <w:tcW w:w="4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 Nazwisko -  pokrewieństwo            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Niepełnosprawność</w:t>
            </w: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Dochód miesięczny brutto( zł)</w:t>
            </w:r>
          </w:p>
        </w:tc>
      </w:tr>
      <w:tr w:rsidR="00595BC3" w:rsidTr="00595BC3">
        <w:trPr>
          <w:trHeight w:val="465"/>
        </w:trPr>
        <w:tc>
          <w:tcPr>
            <w:tcW w:w="80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BC3" w:rsidRDefault="00595B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Stopień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Rodzaj 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BC3" w:rsidRDefault="00595B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5BC3" w:rsidTr="00595BC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WNIOSKODAWCA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5BC3" w:rsidTr="00595BC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rPr>
          <w:trHeight w:val="255"/>
        </w:trPr>
        <w:tc>
          <w:tcPr>
            <w:tcW w:w="8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rPr>
          <w:trHeight w:val="1035"/>
        </w:trPr>
        <w:tc>
          <w:tcPr>
            <w:tcW w:w="8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 w:rsidP="007B1B4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 Średni dochód miesięczny (brutto) na osobę w gospodarstwie domowym Wnioskodawcy.</w:t>
            </w: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Ogółem dochód rodziny podzielony przez osoby wspólnie zamieszkujące tj.)</w:t>
            </w: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95BC3" w:rsidRP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V.A. Informacje o korzystaniu  ze środków finansowych Państwowego Funduszu Rehabilitacji Osób Niepełnosprawnych.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2176"/>
        <w:gridCol w:w="1788"/>
        <w:gridCol w:w="1778"/>
        <w:gridCol w:w="1779"/>
      </w:tblGrid>
      <w:tr w:rsidR="00595BC3" w:rsidTr="00595BC3">
        <w:trPr>
          <w:trHeight w:val="681"/>
        </w:trPr>
        <w:tc>
          <w:tcPr>
            <w:tcW w:w="95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5BC3" w:rsidRDefault="000111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pict>
                <v:rect id="_x0000_s1027" style="position:absolute;left:0;text-align:left;margin-left:405.35pt;margin-top:16.95pt;width:7.15pt;height:7.15pt;z-index:251661824"/>
              </w:pict>
            </w:r>
            <w:r>
              <w:pict>
                <v:rect id="_x0000_s1026" style="position:absolute;left:0;text-align:left;margin-left:316.85pt;margin-top:16.95pt;width:7.15pt;height:7.15pt;z-index:251662848"/>
              </w:pict>
            </w:r>
            <w:r w:rsidR="00595B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Czy wnioskodawca lub członek jego gospodarstwa domowego korzystał w ciągu ostatnich 3 lat ( licząc od dnia złożenia wniosku) ze środków PFRON.       NIE                    TAK</w:t>
            </w:r>
          </w:p>
          <w:p w:rsidR="00595BC3" w:rsidRDefault="00595BC3">
            <w:pPr>
              <w:tabs>
                <w:tab w:val="center" w:pos="4639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center"/>
              <w:rPr>
                <w:rFonts w:ascii="Times New Roman" w:hAnsi="Times New Roman" w:cs="Times New Roman"/>
              </w:rPr>
            </w:pPr>
          </w:p>
          <w:p w:rsidR="00595BC3" w:rsidRDefault="0059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</w:t>
            </w:r>
          </w:p>
          <w:p w:rsidR="00595BC3" w:rsidRDefault="0059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programu i/lub zadania ustawowego, w ramach którego przyznana została pomoc)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</w:rPr>
            </w:pPr>
          </w:p>
          <w:p w:rsidR="00595BC3" w:rsidRDefault="0059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i data zawarcia umowy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center"/>
              <w:rPr>
                <w:rFonts w:ascii="Times New Roman" w:hAnsi="Times New Roman" w:cs="Times New Roman"/>
              </w:rPr>
            </w:pPr>
          </w:p>
          <w:p w:rsidR="00595BC3" w:rsidRDefault="0059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</w:t>
            </w:r>
          </w:p>
          <w:p w:rsidR="00595BC3" w:rsidRDefault="0059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rozliczenia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center"/>
              <w:rPr>
                <w:rFonts w:ascii="Times New Roman" w:hAnsi="Times New Roman" w:cs="Times New Roman"/>
              </w:rPr>
            </w:pPr>
          </w:p>
          <w:p w:rsidR="00595BC3" w:rsidRDefault="0059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</w:p>
          <w:p w:rsidR="00595BC3" w:rsidRDefault="0059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przyznana </w:t>
            </w:r>
          </w:p>
          <w:p w:rsidR="00595BC3" w:rsidRDefault="00595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C3" w:rsidRDefault="00595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rozliczona</w:t>
            </w:r>
          </w:p>
          <w:p w:rsidR="00595BC3" w:rsidRDefault="0059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organ udzielający pomocy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 w zł)</w:t>
            </w:r>
          </w:p>
        </w:tc>
      </w:tr>
      <w:tr w:rsidR="00595BC3" w:rsidTr="00595B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…………………</w:t>
            </w: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…………………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…………………</w:t>
            </w: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…………………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…………………</w:t>
            </w: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…………………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95BC3" w:rsidTr="00595BC3">
        <w:tc>
          <w:tcPr>
            <w:tcW w:w="77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Razem uzyskane dofinansowanie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</w:p>
          <w:p w:rsidR="00595BC3" w:rsidRDefault="00595B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BC3" w:rsidRDefault="00595B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95BC3" w:rsidRDefault="00011170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pict>
          <v:rect id="_x0000_s1042" style="position:absolute;left:0;text-align:left;margin-left:283.45pt;margin-top:17.9pt;width:7.15pt;height:7.15pt;z-index:251663872;mso-position-horizontal-relative:text;mso-position-vertical-relative:text"/>
        </w:pict>
      </w:r>
      <w:r>
        <w:pict>
          <v:rect id="_x0000_s1041" style="position:absolute;left:0;text-align:left;margin-left:193.45pt;margin-top:17.9pt;width:7.15pt;height:7.15pt;z-index:251664896;mso-position-horizontal-relative:text;mso-position-vertical-relative:text"/>
        </w:pict>
      </w:r>
      <w:r w:rsidR="00595BC3">
        <w:rPr>
          <w:rFonts w:ascii="Times New Roman" w:hAnsi="Times New Roman" w:cs="Times New Roman"/>
          <w:b/>
          <w:i/>
          <w:sz w:val="24"/>
          <w:szCs w:val="24"/>
        </w:rPr>
        <w:t xml:space="preserve">V.B. Czy wnioskodawca lub członek jego gospodarstwa domowego posiada zaległości wobec   PFRON.                             NIE                    TAK           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BC3" w:rsidRDefault="00011170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pict>
          <v:rect id="_x0000_s1044" style="position:absolute;left:0;text-align:left;margin-left:283.45pt;margin-top:32.4pt;width:7.15pt;height:7.15pt;z-index:251665920"/>
        </w:pict>
      </w:r>
      <w:r>
        <w:pict>
          <v:rect id="_x0000_s1043" style="position:absolute;left:0;text-align:left;margin-left:205.45pt;margin-top:32.4pt;width:7.15pt;height:7.15pt;z-index:251666944"/>
        </w:pict>
      </w:r>
      <w:r w:rsidR="00595BC3">
        <w:rPr>
          <w:rFonts w:ascii="Times New Roman" w:hAnsi="Times New Roman" w:cs="Times New Roman"/>
          <w:b/>
          <w:i/>
          <w:sz w:val="24"/>
          <w:szCs w:val="24"/>
        </w:rPr>
        <w:t xml:space="preserve">  V.C. Czy wnioskodawca lub członek jego gospodarstwa domowego w ciągu trzech lat przed  złożeniem wniosku  był stroną umowy zawartej z Funduszem  i rozwiązanej z przyczyn leżących po  swojej stronie.          NIE                    TAK          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 .A. Deklarowany udział własny Wnioskodawcy:</w:t>
      </w:r>
    </w:p>
    <w:p w:rsidR="00595BC3" w:rsidRDefault="00595BC3" w:rsidP="00595BC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Deklarowany przez Wnioskodawcę % pokrycia kosztów realizacji zadania-                  obowiązkowe(30%-znaczny stopień;40%-umiarkowany stopień;50%-lekki stopień niepełnosprawności)-  …………..…………………………………………………………......</w:t>
      </w:r>
    </w:p>
    <w:p w:rsidR="00595BC3" w:rsidRDefault="00595BC3" w:rsidP="00595BC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Deklarowany przez sponsora % pokrycia kosztów realizacji zadania- …………………</w:t>
      </w:r>
    </w:p>
    <w:p w:rsidR="00595BC3" w:rsidRDefault="00595BC3" w:rsidP="00595BC3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BC3" w:rsidRP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VI. B. Informacja o innych źródłach finansowania zadania : ………………………………………………………………………………………………….. </w:t>
      </w:r>
      <w:r>
        <w:rPr>
          <w:rFonts w:ascii="Times New Roman" w:hAnsi="Times New Roman" w:cs="Times New Roman"/>
          <w:i/>
          <w:sz w:val="24"/>
          <w:szCs w:val="24"/>
        </w:rPr>
        <w:t>Deklarowany przez sponsora % pokrycia kosztów realizacji zadania- …………………..……….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95BC3" w:rsidRP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VII. Cel likwidacji barier i miejsce realizacji zadania </w:t>
      </w:r>
      <w:r>
        <w:rPr>
          <w:rFonts w:ascii="Times New Roman" w:hAnsi="Times New Roman" w:cs="Times New Roman"/>
          <w:i/>
        </w:rPr>
        <w:t>…………………………………………………………………………………………..…………………………….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………………………………………………………………………………………..……………………………..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……………………………………………………………………………………………………………………..…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VIII. Termin rozpoczęcia i przewidywany czas realizacji zadania:</w:t>
      </w:r>
    </w:p>
    <w:p w:rsidR="00595BC3" w:rsidRDefault="00595BC3" w:rsidP="00595BC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Od dnia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………………………………………………………………………………………….…………………………………………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IX. Wykaz planowanych przedsięwzięć (inwestycji, zakupów)w celu likwidacji barier 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IX. Wartość nakładów dotychczas poniesionych przez wnioskodawcę na realizację zadania do końca miesiąca poprzedzającego miesiąc, w którym składany jest wniosek wraz z podaniem dotychczasowych źródeł finansowania :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…………………………………………………………………..………………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Łączna kwota przedsięwzięcia (kwota dofinansowania plus udział własny)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Cyframi :…….…………..….……… słownie:…………………..….………………………. ……………………………………………………….……………………………………..……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Wysokość kwoty wnioskowanego dofinansowania ze środków PFRON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Cyframi:……….………… słownie: …………….……………………………………..………  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……………………………………………………..……………………………………………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Oświadczam, że powyższe dane są zgodne ze stanem faktycznym, oraz jestem świadomy/a odpowiedzialności karnej za składanie fałszywych danych.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5BC3" w:rsidRDefault="00595BC3" w:rsidP="00595BC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………………………………….………………………….</w:t>
      </w:r>
    </w:p>
    <w:p w:rsidR="00595BC3" w:rsidRDefault="00595BC3" w:rsidP="00595BC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 Wnioskodawcy, przedstawiciela ustawowego,</w:t>
      </w:r>
    </w:p>
    <w:p w:rsidR="00595BC3" w:rsidRDefault="00595BC3" w:rsidP="00595BC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opiekuna prawnego, pełnomocnika)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XI.  OPINIA KOMISJI :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0B424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DO WNIOSKU NALEŻY DOŁĄCZYĆ :</w:t>
      </w:r>
    </w:p>
    <w:p w:rsidR="00595BC3" w:rsidRPr="00011170" w:rsidRDefault="00595BC3" w:rsidP="00595BC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1170">
        <w:rPr>
          <w:rFonts w:ascii="Times New Roman" w:hAnsi="Times New Roman" w:cs="Times New Roman"/>
          <w:i/>
          <w:sz w:val="20"/>
          <w:szCs w:val="20"/>
        </w:rPr>
        <w:t>1.Kopia orzeczenia o którym mowa w art.1 lub 62 ustawy z dnia 27 sierpnia 1997 roku ustawy o rehabilitacji zawodowej i społecznej oraz zatrudnianiu osób niepełnosprawnych /</w:t>
      </w:r>
      <w:proofErr w:type="spellStart"/>
      <w:r w:rsidRPr="00011170">
        <w:rPr>
          <w:rFonts w:ascii="Times New Roman" w:hAnsi="Times New Roman" w:cs="Times New Roman"/>
          <w:i/>
          <w:sz w:val="20"/>
          <w:szCs w:val="20"/>
        </w:rPr>
        <w:t>Dz.U</w:t>
      </w:r>
      <w:proofErr w:type="spellEnd"/>
      <w:r w:rsidRPr="00011170">
        <w:rPr>
          <w:rFonts w:ascii="Times New Roman" w:hAnsi="Times New Roman" w:cs="Times New Roman"/>
          <w:i/>
          <w:sz w:val="20"/>
          <w:szCs w:val="20"/>
        </w:rPr>
        <w:t>. z 2008 r Nr 14, poz. 92 z późn. zm./.</w:t>
      </w:r>
    </w:p>
    <w:p w:rsidR="00595BC3" w:rsidRPr="00011170" w:rsidRDefault="00595BC3" w:rsidP="00595BC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1170">
        <w:rPr>
          <w:rFonts w:ascii="Times New Roman" w:hAnsi="Times New Roman" w:cs="Times New Roman"/>
          <w:i/>
          <w:sz w:val="20"/>
          <w:szCs w:val="20"/>
        </w:rPr>
        <w:t>2.Aktualne zaświadczenie lekarskie, zawierające informację o rodzaju niepełnosprawności.( ważne 1 miesiąc od daty wydania)</w:t>
      </w:r>
    </w:p>
    <w:p w:rsidR="00595BC3" w:rsidRPr="00011170" w:rsidRDefault="00595BC3" w:rsidP="00595BC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1170">
        <w:rPr>
          <w:rFonts w:ascii="Times New Roman" w:hAnsi="Times New Roman" w:cs="Times New Roman"/>
          <w:i/>
          <w:sz w:val="20"/>
          <w:szCs w:val="20"/>
        </w:rPr>
        <w:t xml:space="preserve">3.Udokumentowana podstawa prawna zameldowania w lokalu w którym ma nastąpić likwidacja barier (…)tj.  </w:t>
      </w:r>
    </w:p>
    <w:p w:rsidR="00595BC3" w:rsidRPr="00011170" w:rsidRDefault="00595BC3" w:rsidP="00595BC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1170">
        <w:rPr>
          <w:rFonts w:ascii="Times New Roman" w:hAnsi="Times New Roman" w:cs="Times New Roman"/>
          <w:i/>
          <w:sz w:val="20"/>
          <w:szCs w:val="20"/>
        </w:rPr>
        <w:t>-</w:t>
      </w:r>
      <w:r w:rsidR="00F622A7" w:rsidRPr="00011170">
        <w:rPr>
          <w:rFonts w:ascii="Times New Roman" w:hAnsi="Times New Roman" w:cs="Times New Roman"/>
          <w:i/>
          <w:sz w:val="20"/>
          <w:szCs w:val="20"/>
        </w:rPr>
        <w:t>ksero dowodu osobistego Wnioskodawcy oraz oświadczenie o otrzymywanych dochodach Wnioskodawcy</w:t>
      </w:r>
      <w:r w:rsidRPr="00011170">
        <w:rPr>
          <w:rFonts w:ascii="Times New Roman" w:hAnsi="Times New Roman" w:cs="Times New Roman"/>
          <w:i/>
          <w:sz w:val="20"/>
          <w:szCs w:val="20"/>
        </w:rPr>
        <w:t>,</w:t>
      </w:r>
    </w:p>
    <w:p w:rsidR="00595BC3" w:rsidRPr="00011170" w:rsidRDefault="00595BC3" w:rsidP="00595BC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1170">
        <w:rPr>
          <w:rFonts w:ascii="Times New Roman" w:hAnsi="Times New Roman" w:cs="Times New Roman"/>
          <w:i/>
          <w:sz w:val="20"/>
          <w:szCs w:val="20"/>
        </w:rPr>
        <w:t>-akt własności budynku/ lokalu w którym ma nastąpić likwidacja barier,</w:t>
      </w:r>
    </w:p>
    <w:p w:rsidR="00595BC3" w:rsidRPr="00011170" w:rsidRDefault="00595BC3" w:rsidP="00595BC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1170">
        <w:rPr>
          <w:rFonts w:ascii="Times New Roman" w:hAnsi="Times New Roman" w:cs="Times New Roman"/>
          <w:i/>
          <w:sz w:val="20"/>
          <w:szCs w:val="20"/>
        </w:rPr>
        <w:t>4.Zaświadczenie o posiadaniu gospodarstwa rolnego i osiąganych z tego tytułu dochodach</w:t>
      </w:r>
    </w:p>
    <w:p w:rsidR="00595BC3" w:rsidRPr="00011170" w:rsidRDefault="000F241A" w:rsidP="00595BC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1170">
        <w:rPr>
          <w:rFonts w:ascii="Times New Roman" w:hAnsi="Times New Roman" w:cs="Times New Roman"/>
          <w:i/>
          <w:sz w:val="20"/>
          <w:szCs w:val="20"/>
        </w:rPr>
        <w:t>5</w:t>
      </w:r>
      <w:r w:rsidR="00595BC3" w:rsidRPr="00011170">
        <w:rPr>
          <w:rFonts w:ascii="Times New Roman" w:hAnsi="Times New Roman" w:cs="Times New Roman"/>
          <w:i/>
          <w:sz w:val="20"/>
          <w:szCs w:val="20"/>
        </w:rPr>
        <w:t>.Zaświadczenie Kierownika Powiatowego Urzędu Pracy o statusie zawodowym w przypadku osoby bezrobotnej lub poszukującej pracy.</w:t>
      </w:r>
    </w:p>
    <w:p w:rsidR="00595BC3" w:rsidRPr="00011170" w:rsidRDefault="000F241A" w:rsidP="00595BC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1170">
        <w:rPr>
          <w:rFonts w:ascii="Times New Roman" w:hAnsi="Times New Roman" w:cs="Times New Roman"/>
          <w:i/>
          <w:sz w:val="20"/>
          <w:szCs w:val="20"/>
        </w:rPr>
        <w:t>6</w:t>
      </w:r>
      <w:r w:rsidR="00595BC3" w:rsidRPr="00011170">
        <w:rPr>
          <w:rFonts w:ascii="Times New Roman" w:hAnsi="Times New Roman" w:cs="Times New Roman"/>
          <w:i/>
          <w:sz w:val="20"/>
          <w:szCs w:val="20"/>
        </w:rPr>
        <w:t>.Kosztorys –plan przedsięwzięć przewidzianych do wykonania.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5BC3" w:rsidRDefault="00595BC3" w:rsidP="00595B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BC3" w:rsidRDefault="00595BC3" w:rsidP="00595BC3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br w:type="column"/>
      </w:r>
      <w:r>
        <w:rPr>
          <w:rFonts w:ascii="Times New Roman" w:hAnsi="Times New Roman" w:cs="Times New Roman"/>
          <w:sz w:val="16"/>
          <w:szCs w:val="16"/>
        </w:rPr>
        <w:lastRenderedPageBreak/>
        <w:t xml:space="preserve">Pieczęć  Ośrodka </w:t>
      </w:r>
    </w:p>
    <w:p w:rsidR="00595BC3" w:rsidRDefault="00595BC3" w:rsidP="00595B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Zdrowia</w:t>
      </w:r>
    </w:p>
    <w:p w:rsidR="00595BC3" w:rsidRDefault="00595BC3" w:rsidP="00595BC3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95BC3" w:rsidRDefault="00595BC3" w:rsidP="00595B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BC3" w:rsidRDefault="00595BC3" w:rsidP="00595B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Zaświadczenie    Lekarskie</w:t>
      </w:r>
    </w:p>
    <w:p w:rsidR="00595BC3" w:rsidRDefault="00595BC3" w:rsidP="00595B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5BC3" w:rsidRDefault="00A922F0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Imię i nazwisko …………</w:t>
      </w:r>
      <w:r w:rsidR="00595BC3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……………………………………………………………….</w:t>
      </w:r>
    </w:p>
    <w:p w:rsidR="00595BC3" w:rsidRDefault="00A922F0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Pesel  ………………………… Adres …………</w:t>
      </w:r>
      <w:r w:rsidR="00595BC3">
        <w:rPr>
          <w:rFonts w:ascii="Times New Roman" w:hAnsi="Times New Roman" w:cs="Times New Roman"/>
          <w:i/>
          <w:sz w:val="28"/>
          <w:szCs w:val="28"/>
        </w:rPr>
        <w:t>………………………………………..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Rozpoznanie choroby zasadniczej (NAZWA PO POLSKU)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</w:t>
      </w:r>
      <w:r w:rsidR="00A922F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Choroby współistniejące, przebyte operacje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</w:t>
      </w:r>
      <w:r w:rsidR="00A922F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</w:t>
      </w:r>
      <w:r w:rsidR="00A922F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……………………………………………………………………………….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Uczulenia :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</w:t>
      </w:r>
      <w:r w:rsidR="00A922F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Uzasadnienie potrzeb likwidacji barier architektonicznych, w komunikowaniu się i technicznych wynikających z niepełnosprawności:</w:t>
      </w:r>
    </w:p>
    <w:p w:rsidR="00A922F0" w:rsidRDefault="00A922F0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2F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2F0" w:rsidRDefault="00A922F0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2F0" w:rsidRDefault="00A922F0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A922F0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</w:t>
      </w:r>
      <w:r w:rsidR="00595B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…………………………………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(Data)                                                                        (podpis i pieczęć lekarza )</w:t>
      </w: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BC3" w:rsidRDefault="00595BC3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D6E" w:rsidRDefault="00474D6E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D6E" w:rsidRDefault="00474D6E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……………………………</w:t>
      </w:r>
    </w:p>
    <w:p w:rsidR="00474D6E" w:rsidRDefault="00474D6E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</w:t>
      </w:r>
    </w:p>
    <w:p w:rsidR="00474D6E" w:rsidRDefault="00474D6E" w:rsidP="00595B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</w:t>
      </w:r>
    </w:p>
    <w:p w:rsidR="00474D6E" w:rsidRDefault="00474D6E" w:rsidP="003156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D6E">
        <w:rPr>
          <w:rFonts w:ascii="Times New Roman" w:hAnsi="Times New Roman" w:cs="Times New Roman"/>
          <w:i/>
          <w:sz w:val="24"/>
          <w:szCs w:val="24"/>
        </w:rPr>
        <w:t>Imię,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D6E">
        <w:rPr>
          <w:rFonts w:ascii="Times New Roman" w:hAnsi="Times New Roman" w:cs="Times New Roman"/>
          <w:i/>
          <w:sz w:val="24"/>
          <w:szCs w:val="24"/>
        </w:rPr>
        <w:t>nazwisko,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D6E">
        <w:rPr>
          <w:rFonts w:ascii="Times New Roman" w:hAnsi="Times New Roman" w:cs="Times New Roman"/>
          <w:i/>
          <w:sz w:val="24"/>
          <w:szCs w:val="24"/>
        </w:rPr>
        <w:t>adres,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4D6E">
        <w:rPr>
          <w:rFonts w:ascii="Times New Roman" w:hAnsi="Times New Roman" w:cs="Times New Roman"/>
          <w:i/>
          <w:sz w:val="24"/>
          <w:szCs w:val="24"/>
        </w:rPr>
        <w:t>telefon</w:t>
      </w:r>
    </w:p>
    <w:p w:rsidR="00315666" w:rsidRPr="00315666" w:rsidRDefault="00315666" w:rsidP="003156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4D6E" w:rsidRDefault="00474D6E" w:rsidP="00474D6E">
      <w:pPr>
        <w:jc w:val="center"/>
        <w:rPr>
          <w:rFonts w:ascii="Times New Roman" w:hAnsi="Times New Roman" w:cs="Times New Roman"/>
          <w:i/>
        </w:rPr>
      </w:pPr>
      <w:r w:rsidRPr="00474D6E">
        <w:rPr>
          <w:rFonts w:ascii="Times New Roman" w:hAnsi="Times New Roman" w:cs="Times New Roman"/>
          <w:i/>
        </w:rPr>
        <w:t>Oświadczenie</w:t>
      </w:r>
    </w:p>
    <w:p w:rsidR="00474D6E" w:rsidRDefault="00474D6E" w:rsidP="00474D6E">
      <w:pPr>
        <w:jc w:val="both"/>
        <w:rPr>
          <w:rFonts w:ascii="Times New Roman" w:hAnsi="Times New Roman" w:cs="Times New Roman"/>
          <w:i/>
        </w:rPr>
      </w:pPr>
      <w:r w:rsidRPr="00474D6E">
        <w:rPr>
          <w:rFonts w:ascii="Times New Roman" w:hAnsi="Times New Roman" w:cs="Times New Roman"/>
          <w:b/>
          <w:i/>
        </w:rPr>
        <w:t>Stan rodzinny</w:t>
      </w:r>
      <w:r>
        <w:rPr>
          <w:rFonts w:ascii="Times New Roman" w:hAnsi="Times New Roman" w:cs="Times New Roman"/>
          <w:i/>
        </w:rPr>
        <w:t xml:space="preserve"> ( należy wpisać dane osób pozostających we wspólnym gospodarstwie domowym z wnioskodawcą: małżonka lub osoby pozostającej we wspólnym pożyciu z wnioskodawcą, wstępnych, zstępnych i osób pozostających w stosunku przysposobienia lub pod opieką wnioskodawcy, powinowatych)</w:t>
      </w:r>
      <w:r w:rsidR="0013324A">
        <w:rPr>
          <w:rFonts w:ascii="Times New Roman" w:hAnsi="Times New Roman" w:cs="Times New Roman"/>
          <w:i/>
        </w:rPr>
        <w:t>.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105"/>
        <w:gridCol w:w="1551"/>
        <w:gridCol w:w="2399"/>
        <w:gridCol w:w="2477"/>
      </w:tblGrid>
      <w:tr w:rsidR="00315666" w:rsidTr="00315666">
        <w:trPr>
          <w:trHeight w:val="797"/>
        </w:trPr>
        <w:tc>
          <w:tcPr>
            <w:tcW w:w="3105" w:type="dxa"/>
            <w:vAlign w:val="center"/>
          </w:tcPr>
          <w:p w:rsidR="00EB2306" w:rsidRDefault="00EB2306" w:rsidP="00EB230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Imię i Nazwisko</w:t>
            </w:r>
          </w:p>
        </w:tc>
        <w:tc>
          <w:tcPr>
            <w:tcW w:w="1551" w:type="dxa"/>
            <w:vAlign w:val="center"/>
          </w:tcPr>
          <w:p w:rsidR="00EB2306" w:rsidRDefault="00EB2306" w:rsidP="00EB230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Data urodzenia</w:t>
            </w:r>
          </w:p>
        </w:tc>
        <w:tc>
          <w:tcPr>
            <w:tcW w:w="2399" w:type="dxa"/>
            <w:vAlign w:val="center"/>
          </w:tcPr>
          <w:p w:rsidR="00EB2306" w:rsidRDefault="00EB2306" w:rsidP="00EB230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Rodzaj stosunku łączącego wskazaną osobę z wnioskodawcą</w:t>
            </w:r>
          </w:p>
        </w:tc>
        <w:tc>
          <w:tcPr>
            <w:tcW w:w="2477" w:type="dxa"/>
            <w:vAlign w:val="center"/>
          </w:tcPr>
          <w:p w:rsidR="00EB2306" w:rsidRDefault="00EB2306" w:rsidP="00EB230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B2306" w:rsidRDefault="00EB2306" w:rsidP="00EB23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2306">
              <w:rPr>
                <w:rFonts w:ascii="Times New Roman" w:hAnsi="Times New Roman" w:cs="Times New Roman"/>
                <w:i/>
              </w:rPr>
              <w:t>Dochód członka rodziny</w:t>
            </w:r>
          </w:p>
          <w:p w:rsidR="00EB2306" w:rsidRPr="00EB2306" w:rsidRDefault="00EB2306" w:rsidP="00EB230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5666" w:rsidTr="00315666">
        <w:trPr>
          <w:trHeight w:val="751"/>
        </w:trPr>
        <w:tc>
          <w:tcPr>
            <w:tcW w:w="3105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1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9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7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15666" w:rsidTr="00315666">
        <w:trPr>
          <w:trHeight w:val="797"/>
        </w:trPr>
        <w:tc>
          <w:tcPr>
            <w:tcW w:w="3105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1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9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7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15666" w:rsidTr="00315666">
        <w:trPr>
          <w:trHeight w:val="751"/>
        </w:trPr>
        <w:tc>
          <w:tcPr>
            <w:tcW w:w="3105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1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9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7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15666" w:rsidTr="00315666">
        <w:trPr>
          <w:trHeight w:val="797"/>
        </w:trPr>
        <w:tc>
          <w:tcPr>
            <w:tcW w:w="3105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1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9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7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15666" w:rsidTr="00315666">
        <w:trPr>
          <w:trHeight w:val="751"/>
        </w:trPr>
        <w:tc>
          <w:tcPr>
            <w:tcW w:w="3105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1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9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7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15666" w:rsidTr="00315666">
        <w:trPr>
          <w:trHeight w:val="797"/>
        </w:trPr>
        <w:tc>
          <w:tcPr>
            <w:tcW w:w="3105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1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9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7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15666" w:rsidTr="00315666">
        <w:trPr>
          <w:trHeight w:val="797"/>
        </w:trPr>
        <w:tc>
          <w:tcPr>
            <w:tcW w:w="3105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1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9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7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B2306" w:rsidTr="00315666">
        <w:trPr>
          <w:trHeight w:val="690"/>
        </w:trPr>
        <w:tc>
          <w:tcPr>
            <w:tcW w:w="3105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1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9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7" w:type="dxa"/>
          </w:tcPr>
          <w:p w:rsidR="00EB2306" w:rsidRDefault="00EB2306" w:rsidP="00474D6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3324A" w:rsidRDefault="0013324A" w:rsidP="00474D6E">
      <w:pPr>
        <w:jc w:val="both"/>
        <w:rPr>
          <w:rFonts w:ascii="Times New Roman" w:hAnsi="Times New Roman" w:cs="Times New Roman"/>
          <w:i/>
        </w:rPr>
      </w:pPr>
    </w:p>
    <w:p w:rsidR="00474D6E" w:rsidRDefault="00EB2306" w:rsidP="00474D6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Art.233 ust.1 z dn. 6 czerwca 1997 r. Kodeksu Karnego – kto składając zeznanie mające służyć za dowód w postępowaniu sądowym lub innym postepowaniu na podstawie ustawy zeznaję nieprawdę lub zatają prawdę – podlega karze pozbawienia wolności do lat 3.</w:t>
      </w:r>
    </w:p>
    <w:p w:rsidR="00EB2306" w:rsidRDefault="00EB2306" w:rsidP="00474D6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Oświadczam, że zapoznałem się z treścią wymienionego wyżej artykułu i rozumiem związane z konsekwencjami z oświadczeniem nieprawdy.</w:t>
      </w:r>
    </w:p>
    <w:p w:rsidR="00EB2306" w:rsidRDefault="00EB2306" w:rsidP="00474D6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Własnoręczność podpisu stwierdzam:</w:t>
      </w:r>
    </w:p>
    <w:p w:rsidR="00EB2306" w:rsidRDefault="00EB2306" w:rsidP="00EB230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…………………………………………….</w:t>
      </w:r>
      <w:r w:rsidR="00315666">
        <w:rPr>
          <w:rFonts w:ascii="Times New Roman" w:hAnsi="Times New Roman" w:cs="Times New Roman"/>
          <w:i/>
        </w:rPr>
        <w:t xml:space="preserve"> </w:t>
      </w:r>
      <w:r w:rsidR="00315666">
        <w:rPr>
          <w:rFonts w:ascii="Times New Roman" w:hAnsi="Times New Roman" w:cs="Times New Roman"/>
          <w:i/>
        </w:rPr>
        <w:tab/>
      </w:r>
      <w:r w:rsidR="00315666">
        <w:rPr>
          <w:rFonts w:ascii="Times New Roman" w:hAnsi="Times New Roman" w:cs="Times New Roman"/>
          <w:i/>
        </w:rPr>
        <w:tab/>
      </w:r>
      <w:r w:rsidR="00315666">
        <w:rPr>
          <w:rFonts w:ascii="Times New Roman" w:hAnsi="Times New Roman" w:cs="Times New Roman"/>
          <w:i/>
        </w:rPr>
        <w:tab/>
      </w:r>
      <w:r w:rsidR="00315666">
        <w:rPr>
          <w:rFonts w:ascii="Times New Roman" w:hAnsi="Times New Roman" w:cs="Times New Roman"/>
          <w:i/>
        </w:rPr>
        <w:tab/>
      </w:r>
      <w:r w:rsidR="00315666">
        <w:rPr>
          <w:rFonts w:ascii="Times New Roman" w:hAnsi="Times New Roman" w:cs="Times New Roman"/>
          <w:i/>
        </w:rPr>
        <w:tab/>
      </w:r>
      <w:r w:rsidR="00315666">
        <w:rPr>
          <w:rFonts w:ascii="Times New Roman" w:hAnsi="Times New Roman" w:cs="Times New Roman"/>
          <w:i/>
        </w:rPr>
        <w:tab/>
        <w:t>………..</w:t>
      </w:r>
      <w:r w:rsidR="00315666">
        <w:rPr>
          <w:rFonts w:ascii="Times New Roman" w:hAnsi="Times New Roman" w:cs="Times New Roman"/>
          <w:i/>
        </w:rPr>
        <w:tab/>
        <w:t>..………………</w:t>
      </w:r>
    </w:p>
    <w:p w:rsidR="00EB2306" w:rsidRPr="00474D6E" w:rsidRDefault="00EB2306" w:rsidP="00315666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 i podpis pracownika</w:t>
      </w:r>
      <w:r w:rsidR="00315666">
        <w:rPr>
          <w:rFonts w:ascii="Times New Roman" w:hAnsi="Times New Roman" w:cs="Times New Roman"/>
          <w:i/>
        </w:rPr>
        <w:t xml:space="preserve">                                                                             Podpis Wnioskodawcy</w:t>
      </w:r>
    </w:p>
    <w:sectPr w:rsidR="00EB2306" w:rsidRPr="00474D6E" w:rsidSect="00AA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76A6"/>
    <w:multiLevelType w:val="hybridMultilevel"/>
    <w:tmpl w:val="1F464454"/>
    <w:lvl w:ilvl="0" w:tplc="1AF22D1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70DFE"/>
    <w:multiLevelType w:val="hybridMultilevel"/>
    <w:tmpl w:val="1698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BC3"/>
    <w:rsid w:val="00011170"/>
    <w:rsid w:val="00040E67"/>
    <w:rsid w:val="000B4242"/>
    <w:rsid w:val="000F241A"/>
    <w:rsid w:val="0013324A"/>
    <w:rsid w:val="002949B3"/>
    <w:rsid w:val="002F7284"/>
    <w:rsid w:val="00315666"/>
    <w:rsid w:val="00474D6E"/>
    <w:rsid w:val="00595BC3"/>
    <w:rsid w:val="006035F3"/>
    <w:rsid w:val="00627DE3"/>
    <w:rsid w:val="00A922F0"/>
    <w:rsid w:val="00AA01E3"/>
    <w:rsid w:val="00AD101A"/>
    <w:rsid w:val="00CD133B"/>
    <w:rsid w:val="00EB2306"/>
    <w:rsid w:val="00F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BC3"/>
    <w:pPr>
      <w:ind w:left="720"/>
      <w:contextualSpacing/>
    </w:pPr>
  </w:style>
  <w:style w:type="table" w:styleId="Tabela-Siatka">
    <w:name w:val="Table Grid"/>
    <w:basedOn w:val="Standardowy"/>
    <w:uiPriority w:val="59"/>
    <w:rsid w:val="00595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Opatów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10</cp:revision>
  <cp:lastPrinted>2013-01-31T12:16:00Z</cp:lastPrinted>
  <dcterms:created xsi:type="dcterms:W3CDTF">2013-01-10T07:00:00Z</dcterms:created>
  <dcterms:modified xsi:type="dcterms:W3CDTF">2015-02-10T13:19:00Z</dcterms:modified>
</cp:coreProperties>
</file>